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Default="00D56A32" w:rsidP="00FA06A9">
      <w:pPr>
        <w:ind w:firstLine="0"/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>РОССИЙСКАЯ ФЕДЕРАЦИЯ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ЮРЬЕВЕЦКИЙ МУНИЦИПАЛЬНЫЙ РАЙОН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СОБОЛЕВСКОГО СЕЛЬСКОГО ПОСЕЛЕНИЯ</w:t>
      </w:r>
    </w:p>
    <w:p w:rsidR="00D56A32" w:rsidRDefault="00D56A32" w:rsidP="00A3784E">
      <w:pPr>
        <w:ind w:firstLine="0"/>
        <w:jc w:val="center"/>
        <w:rPr>
          <w:b/>
          <w:bCs/>
        </w:rPr>
      </w:pPr>
    </w:p>
    <w:p w:rsidR="00D56A32" w:rsidRPr="00B614C4" w:rsidRDefault="00D56A32" w:rsidP="00A3784E">
      <w:pPr>
        <w:ind w:firstLine="0"/>
        <w:jc w:val="center"/>
        <w:rPr>
          <w:b/>
          <w:bCs/>
        </w:rPr>
      </w:pPr>
      <w:r w:rsidRPr="00B614C4">
        <w:rPr>
          <w:b/>
          <w:bCs/>
        </w:rPr>
        <w:t>РЕШЕНИЕ</w:t>
      </w:r>
    </w:p>
    <w:p w:rsidR="00D56A32" w:rsidRPr="003C08E9" w:rsidRDefault="00D56A32" w:rsidP="00A3784E">
      <w:pPr>
        <w:ind w:firstLine="0"/>
        <w:rPr>
          <w:sz w:val="26"/>
          <w:szCs w:val="26"/>
        </w:rPr>
      </w:pPr>
      <w:r>
        <w:rPr>
          <w:b/>
          <w:bCs/>
        </w:rPr>
        <w:t xml:space="preserve">             </w:t>
      </w:r>
      <w:r w:rsidR="00C23E95">
        <w:rPr>
          <w:sz w:val="26"/>
          <w:szCs w:val="26"/>
        </w:rPr>
        <w:t xml:space="preserve">от </w:t>
      </w:r>
      <w:r w:rsidR="00FF5CCC">
        <w:rPr>
          <w:sz w:val="26"/>
          <w:szCs w:val="26"/>
        </w:rPr>
        <w:t>21</w:t>
      </w:r>
      <w:r w:rsidR="00C23E95">
        <w:rPr>
          <w:sz w:val="26"/>
          <w:szCs w:val="26"/>
        </w:rPr>
        <w:t xml:space="preserve"> </w:t>
      </w:r>
      <w:r w:rsidR="00BA7F90">
        <w:rPr>
          <w:sz w:val="26"/>
          <w:szCs w:val="26"/>
        </w:rPr>
        <w:t>апреля</w:t>
      </w:r>
      <w:r w:rsidRPr="003C08E9">
        <w:rPr>
          <w:sz w:val="26"/>
          <w:szCs w:val="26"/>
        </w:rPr>
        <w:t xml:space="preserve"> </w:t>
      </w:r>
      <w:r w:rsidR="00A574F8">
        <w:rPr>
          <w:sz w:val="26"/>
          <w:szCs w:val="26"/>
        </w:rPr>
        <w:t>2025</w:t>
      </w:r>
      <w:r w:rsidRPr="003C08E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</w:t>
      </w:r>
      <w:r w:rsidRPr="003C08E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3C08E9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3C08E9">
        <w:rPr>
          <w:sz w:val="26"/>
          <w:szCs w:val="26"/>
        </w:rPr>
        <w:t>№</w:t>
      </w:r>
      <w:r w:rsidR="00BA7F90">
        <w:rPr>
          <w:sz w:val="26"/>
          <w:szCs w:val="26"/>
        </w:rPr>
        <w:t xml:space="preserve"> </w:t>
      </w:r>
      <w:r w:rsidRPr="003C08E9">
        <w:rPr>
          <w:sz w:val="26"/>
          <w:szCs w:val="26"/>
        </w:rPr>
        <w:t xml:space="preserve"> </w:t>
      </w:r>
      <w:r w:rsidR="00FF5CCC">
        <w:rPr>
          <w:sz w:val="26"/>
          <w:szCs w:val="26"/>
        </w:rPr>
        <w:t>157</w:t>
      </w:r>
    </w:p>
    <w:p w:rsidR="00D56A32" w:rsidRPr="003C08E9" w:rsidRDefault="00D56A32" w:rsidP="00A37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6A32" w:rsidRDefault="00D56A32" w:rsidP="002D17C5">
      <w:pPr>
        <w:ind w:firstLine="0"/>
        <w:jc w:val="center"/>
        <w:rPr>
          <w:b/>
        </w:rPr>
      </w:pPr>
      <w:r w:rsidRPr="00E720F4">
        <w:rPr>
          <w:b/>
          <w:bCs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E720F4">
        <w:rPr>
          <w:b/>
          <w:bCs/>
        </w:rPr>
        <w:t>Юрьевецкого</w:t>
      </w:r>
      <w:proofErr w:type="spellEnd"/>
      <w:r w:rsidRPr="00E720F4">
        <w:rPr>
          <w:b/>
          <w:bCs/>
        </w:rPr>
        <w:t xml:space="preserve"> муниципального района </w:t>
      </w:r>
      <w:r w:rsidR="00A574F8">
        <w:rPr>
          <w:b/>
        </w:rPr>
        <w:t>от 26.12.2024</w:t>
      </w:r>
      <w:r w:rsidRPr="00E720F4">
        <w:rPr>
          <w:b/>
        </w:rPr>
        <w:t>г. №</w:t>
      </w:r>
      <w:r w:rsidR="00A574F8">
        <w:rPr>
          <w:b/>
        </w:rPr>
        <w:t>140</w:t>
      </w:r>
      <w:r w:rsidRPr="00E720F4">
        <w:rPr>
          <w:b/>
        </w:rPr>
        <w:t xml:space="preserve"> </w:t>
      </w:r>
    </w:p>
    <w:p w:rsidR="00D56A32" w:rsidRDefault="00D56A32" w:rsidP="002D17C5">
      <w:pPr>
        <w:ind w:firstLine="0"/>
        <w:jc w:val="center"/>
        <w:rPr>
          <w:b/>
          <w:bCs/>
        </w:rPr>
      </w:pPr>
      <w:r w:rsidRPr="00E720F4">
        <w:rPr>
          <w:b/>
        </w:rPr>
        <w:t>«</w:t>
      </w:r>
      <w:r w:rsidRPr="00E720F4">
        <w:rPr>
          <w:b/>
          <w:bCs/>
        </w:rPr>
        <w:t>О бюджете Соболев</w:t>
      </w:r>
      <w:r>
        <w:rPr>
          <w:b/>
          <w:bCs/>
        </w:rPr>
        <w:t>с</w:t>
      </w:r>
      <w:r w:rsidR="00BF06D7">
        <w:rPr>
          <w:b/>
          <w:bCs/>
        </w:rPr>
        <w:t>кого сельского поселения на 202</w:t>
      </w:r>
      <w:r w:rsidR="00A574F8">
        <w:rPr>
          <w:b/>
          <w:bCs/>
        </w:rPr>
        <w:t>5</w:t>
      </w:r>
      <w:r w:rsidRPr="00E720F4">
        <w:rPr>
          <w:b/>
          <w:bCs/>
        </w:rPr>
        <w:t xml:space="preserve"> год </w:t>
      </w:r>
    </w:p>
    <w:p w:rsidR="00D56A32" w:rsidRDefault="00A574F8" w:rsidP="002D17C5">
      <w:pPr>
        <w:ind w:firstLine="0"/>
        <w:jc w:val="center"/>
        <w:rPr>
          <w:b/>
          <w:sz w:val="26"/>
          <w:szCs w:val="26"/>
        </w:rPr>
      </w:pPr>
      <w:r>
        <w:rPr>
          <w:b/>
          <w:bCs/>
        </w:rPr>
        <w:t>и плановый период 2026</w:t>
      </w:r>
      <w:r w:rsidR="00D56A32" w:rsidRPr="00E720F4">
        <w:rPr>
          <w:b/>
          <w:bCs/>
        </w:rPr>
        <w:t xml:space="preserve"> и 20</w:t>
      </w:r>
      <w:r>
        <w:rPr>
          <w:b/>
          <w:bCs/>
        </w:rPr>
        <w:t>27</w:t>
      </w:r>
      <w:r w:rsidR="00D56A32" w:rsidRPr="00E720F4">
        <w:rPr>
          <w:b/>
          <w:bCs/>
        </w:rPr>
        <w:t xml:space="preserve"> годов</w:t>
      </w:r>
      <w:r w:rsidR="00D56A32" w:rsidRPr="00E720F4">
        <w:rPr>
          <w:b/>
          <w:sz w:val="26"/>
          <w:szCs w:val="26"/>
        </w:rPr>
        <w:t>»</w:t>
      </w:r>
    </w:p>
    <w:p w:rsidR="00D56A32" w:rsidRPr="00D70534" w:rsidRDefault="00D56A32" w:rsidP="002A1C58">
      <w:pPr>
        <w:pStyle w:val="a3"/>
        <w:spacing w:line="276" w:lineRule="auto"/>
        <w:jc w:val="both"/>
      </w:pPr>
      <w:r>
        <w:rPr>
          <w:b/>
          <w:bCs/>
          <w:color w:val="000000"/>
          <w:sz w:val="26"/>
          <w:szCs w:val="26"/>
        </w:rPr>
        <w:t xml:space="preserve">         </w:t>
      </w:r>
      <w:r w:rsidRPr="00D70534"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муниципального района (в действующей редакции) в целях регулирования бюджетных правоотношений.</w:t>
      </w:r>
    </w:p>
    <w:p w:rsidR="00D56A32" w:rsidRDefault="00D56A32" w:rsidP="00A73F30">
      <w:pPr>
        <w:pStyle w:val="a3"/>
        <w:spacing w:line="276" w:lineRule="auto"/>
        <w:ind w:firstLine="709"/>
        <w:jc w:val="both"/>
        <w:rPr>
          <w:bCs/>
        </w:rPr>
      </w:pPr>
      <w:r w:rsidRPr="00D70534">
        <w:rPr>
          <w:bCs/>
        </w:rPr>
        <w:t xml:space="preserve">Совет Соболевского сельского поселения </w:t>
      </w:r>
      <w:proofErr w:type="spellStart"/>
      <w:r w:rsidRPr="00D70534">
        <w:rPr>
          <w:bCs/>
        </w:rPr>
        <w:t>Юрьевецкого</w:t>
      </w:r>
      <w:proofErr w:type="spellEnd"/>
      <w:r w:rsidRPr="00D70534">
        <w:rPr>
          <w:bCs/>
        </w:rPr>
        <w:t xml:space="preserve"> муниципального района РЕШИЛ</w:t>
      </w:r>
      <w:r>
        <w:rPr>
          <w:bCs/>
        </w:rPr>
        <w:t>:</w:t>
      </w:r>
    </w:p>
    <w:p w:rsidR="00D56A32" w:rsidRDefault="00D56A32" w:rsidP="00FA06A9">
      <w:pPr>
        <w:numPr>
          <w:ilvl w:val="0"/>
          <w:numId w:val="16"/>
        </w:numPr>
      </w:pPr>
      <w:r w:rsidRPr="00D70534">
        <w:t xml:space="preserve">Внести в решение Совета </w:t>
      </w:r>
      <w:r w:rsidRPr="00D70534">
        <w:rPr>
          <w:bCs/>
        </w:rPr>
        <w:t>Соболевского</w:t>
      </w:r>
      <w:r w:rsidRPr="00D70534">
        <w:t xml:space="preserve">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</w:t>
      </w:r>
      <w:r w:rsidR="00A574F8">
        <w:t>льного района от 26.12.2024г. №140</w:t>
      </w:r>
      <w:r w:rsidRPr="00D70534">
        <w:t xml:space="preserve"> «О бюджете </w:t>
      </w:r>
      <w:r w:rsidRPr="00D70534">
        <w:rPr>
          <w:bCs/>
        </w:rPr>
        <w:t>Соболевского</w:t>
      </w:r>
      <w:r w:rsidR="00A574F8">
        <w:t xml:space="preserve"> сельского поселения на 2025 год и на плановый период 2026 и 2027</w:t>
      </w:r>
      <w:r w:rsidRPr="00D70534">
        <w:t xml:space="preserve"> годов»</w:t>
      </w:r>
      <w:r>
        <w:t xml:space="preserve"> </w:t>
      </w:r>
      <w:r w:rsidRPr="00D70534">
        <w:t xml:space="preserve"> следующие изменения и дополнения:  </w:t>
      </w:r>
    </w:p>
    <w:p w:rsidR="00D56A32" w:rsidRDefault="00D56A32" w:rsidP="009E2AC2">
      <w:pPr>
        <w:ind w:firstLine="0"/>
      </w:pPr>
      <w:r>
        <w:t xml:space="preserve">   </w:t>
      </w:r>
      <w:r w:rsidR="00A574F8">
        <w:t xml:space="preserve">        Статья 1 пункт 1 на 2025</w:t>
      </w:r>
      <w:r>
        <w:t>год:</w:t>
      </w:r>
    </w:p>
    <w:p w:rsidR="00D56A32" w:rsidRDefault="00D56A32" w:rsidP="009E2AC2">
      <w:pPr>
        <w:ind w:firstLine="0"/>
      </w:pPr>
      <w:r>
        <w:t>В абзаце первом «общий объ</w:t>
      </w:r>
      <w:r w:rsidR="00BF06D7">
        <w:t>ем доходов бюджета ци</w:t>
      </w:r>
      <w:r w:rsidR="00BA7F90">
        <w:t>фру «25 579 877,84» заменить цифрой «25 794</w:t>
      </w:r>
      <w:r w:rsidR="00D80DC6">
        <w:t> 877,4</w:t>
      </w:r>
      <w:r w:rsidR="002C1577">
        <w:t>4</w:t>
      </w:r>
      <w:r>
        <w:t>»</w:t>
      </w:r>
    </w:p>
    <w:p w:rsidR="00D56A32" w:rsidRDefault="00D56A32" w:rsidP="001D0202">
      <w:pPr>
        <w:ind w:firstLine="0"/>
      </w:pPr>
      <w:r>
        <w:t>В абзаце втором «общий объем расход</w:t>
      </w:r>
      <w:r w:rsidR="00BA7F90">
        <w:t>ов бюджета» цифру »25 710 265,90»заменить цифрой « 25 927 437,62</w:t>
      </w:r>
      <w:r>
        <w:t xml:space="preserve">» </w:t>
      </w:r>
    </w:p>
    <w:p w:rsidR="00ED6413" w:rsidRPr="006642E9" w:rsidRDefault="00ED6413" w:rsidP="00ED6413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абзаце третьем - «</w:t>
      </w:r>
      <w:r w:rsidRPr="006642E9">
        <w:rPr>
          <w:sz w:val="24"/>
          <w:szCs w:val="24"/>
        </w:rPr>
        <w:t>дефицит (</w:t>
      </w:r>
      <w:proofErr w:type="spellStart"/>
      <w:r w:rsidRPr="006642E9">
        <w:rPr>
          <w:sz w:val="24"/>
          <w:szCs w:val="24"/>
        </w:rPr>
        <w:t>профицит</w:t>
      </w:r>
      <w:proofErr w:type="spellEnd"/>
      <w:r w:rsidRPr="006642E9">
        <w:rPr>
          <w:sz w:val="24"/>
          <w:szCs w:val="24"/>
        </w:rPr>
        <w:t>) бюджета</w:t>
      </w:r>
      <w:r w:rsidR="00302CDF">
        <w:rPr>
          <w:sz w:val="24"/>
          <w:szCs w:val="24"/>
        </w:rPr>
        <w:t>» цифру «-130388,57</w:t>
      </w:r>
      <w:r w:rsidR="00BA7F90">
        <w:rPr>
          <w:sz w:val="24"/>
          <w:szCs w:val="24"/>
        </w:rPr>
        <w:t>» заменить цифрой «  -132560,18</w:t>
      </w:r>
      <w:r>
        <w:rPr>
          <w:sz w:val="24"/>
          <w:szCs w:val="24"/>
        </w:rPr>
        <w:t>»</w:t>
      </w:r>
      <w:r w:rsidRPr="006642E9">
        <w:rPr>
          <w:sz w:val="24"/>
          <w:szCs w:val="24"/>
        </w:rPr>
        <w:t xml:space="preserve"> руб.;</w:t>
      </w:r>
    </w:p>
    <w:p w:rsidR="00D56A32" w:rsidRDefault="00FF5CCC" w:rsidP="00FF5CCC">
      <w:pPr>
        <w:ind w:firstLine="0"/>
      </w:pPr>
      <w:r>
        <w:t xml:space="preserve">     </w:t>
      </w:r>
      <w:r w:rsidR="00D56A32">
        <w:t>В приложение 2: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843"/>
        <w:gridCol w:w="1843"/>
      </w:tblGrid>
      <w:tr w:rsidR="00D56A32" w:rsidTr="00273784">
        <w:trPr>
          <w:trHeight w:val="375"/>
        </w:trPr>
        <w:tc>
          <w:tcPr>
            <w:tcW w:w="1384" w:type="dxa"/>
            <w:vMerge w:val="restart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vMerge w:val="restart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 </w:t>
            </w:r>
          </w:p>
          <w:p w:rsidR="00D56A32" w:rsidRPr="00273784" w:rsidRDefault="00D56A32" w:rsidP="00273784">
            <w:pPr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D56A32" w:rsidRPr="00273784" w:rsidRDefault="00BF06D7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  <w:r w:rsidR="00BA7F90">
              <w:rPr>
                <w:b/>
              </w:rPr>
              <w:t xml:space="preserve"> совета от 18.03.2025 года №155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56A32" w:rsidRPr="00302CDF" w:rsidRDefault="00D56A32" w:rsidP="00273784">
            <w:pPr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</w:rPr>
              <w:t>Решение совета</w:t>
            </w:r>
            <w:r w:rsidR="00ED6413">
              <w:rPr>
                <w:b/>
              </w:rPr>
              <w:t xml:space="preserve"> от </w:t>
            </w:r>
            <w:r w:rsidR="00FF5CCC">
              <w:rPr>
                <w:b/>
              </w:rPr>
              <w:t>21</w:t>
            </w:r>
            <w:r w:rsidR="00BA7F90">
              <w:rPr>
                <w:b/>
              </w:rPr>
              <w:t>.04</w:t>
            </w:r>
            <w:r w:rsidR="00ED6413">
              <w:rPr>
                <w:b/>
              </w:rPr>
              <w:t>.2025</w:t>
            </w:r>
            <w:r w:rsidRPr="00273784">
              <w:rPr>
                <w:b/>
              </w:rPr>
              <w:t xml:space="preserve">года № </w:t>
            </w:r>
            <w:r w:rsidR="00FF5CCC">
              <w:rPr>
                <w:b/>
              </w:rPr>
              <w:t>157</w:t>
            </w:r>
          </w:p>
        </w:tc>
      </w:tr>
      <w:tr w:rsidR="00D56A32" w:rsidTr="00273784">
        <w:trPr>
          <w:trHeight w:val="375"/>
        </w:trPr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56A32" w:rsidRPr="00273784" w:rsidRDefault="00D56A32" w:rsidP="0027378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D56A32" w:rsidTr="00273784">
        <w:trPr>
          <w:trHeight w:val="750"/>
        </w:trPr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56A32" w:rsidRPr="00273784" w:rsidRDefault="00ED6413" w:rsidP="00273784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="00D56A32" w:rsidRPr="00273784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D56A32" w:rsidRPr="00273784" w:rsidRDefault="00ED6413" w:rsidP="00273784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="00D56A32" w:rsidRPr="00273784">
              <w:rPr>
                <w:b/>
              </w:rPr>
              <w:t xml:space="preserve"> год</w:t>
            </w:r>
          </w:p>
        </w:tc>
      </w:tr>
      <w:tr w:rsidR="00D56A32" w:rsidTr="00273784">
        <w:trPr>
          <w:trHeight w:val="490"/>
        </w:trPr>
        <w:tc>
          <w:tcPr>
            <w:tcW w:w="1384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000 2 00 00000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00 0000 000</w:t>
            </w:r>
          </w:p>
        </w:tc>
        <w:tc>
          <w:tcPr>
            <w:tcW w:w="5103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24239101,12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24454101,12</w:t>
            </w:r>
          </w:p>
        </w:tc>
      </w:tr>
      <w:tr w:rsidR="00D56A32" w:rsidTr="00273784">
        <w:trPr>
          <w:trHeight w:val="1205"/>
        </w:trPr>
        <w:tc>
          <w:tcPr>
            <w:tcW w:w="1384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24239101,12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24454101,12</w:t>
            </w:r>
          </w:p>
        </w:tc>
      </w:tr>
      <w:tr w:rsidR="00D56A32" w:rsidTr="00273784">
        <w:trPr>
          <w:trHeight w:val="330"/>
        </w:trPr>
        <w:tc>
          <w:tcPr>
            <w:tcW w:w="1384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000 2 02 2</w:t>
            </w:r>
            <w:r w:rsidR="00D56A32" w:rsidRPr="00273784">
              <w:rPr>
                <w:b/>
                <w:sz w:val="16"/>
                <w:szCs w:val="16"/>
              </w:rPr>
              <w:t>0000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1198029,40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1413029,40</w:t>
            </w:r>
          </w:p>
        </w:tc>
      </w:tr>
      <w:tr w:rsidR="00D56A32" w:rsidRPr="006403D2" w:rsidTr="00273784">
        <w:trPr>
          <w:trHeight w:val="330"/>
        </w:trPr>
        <w:tc>
          <w:tcPr>
            <w:tcW w:w="1384" w:type="dxa"/>
          </w:tcPr>
          <w:p w:rsidR="00D56A32" w:rsidRPr="00273784" w:rsidRDefault="00302CDF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 w:rsidR="00BA7F90">
              <w:rPr>
                <w:sz w:val="16"/>
                <w:szCs w:val="16"/>
              </w:rPr>
              <w:t>2 02 29999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Прочие субсидии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1198029,40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1413029,40</w:t>
            </w:r>
          </w:p>
        </w:tc>
      </w:tr>
      <w:tr w:rsidR="00D56A32" w:rsidRPr="006403D2" w:rsidTr="00273784">
        <w:trPr>
          <w:trHeight w:val="330"/>
        </w:trPr>
        <w:tc>
          <w:tcPr>
            <w:tcW w:w="1384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285 2 02 29999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10 0000 150</w:t>
            </w:r>
          </w:p>
        </w:tc>
        <w:tc>
          <w:tcPr>
            <w:tcW w:w="510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1198029,40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1413029,40</w:t>
            </w:r>
          </w:p>
        </w:tc>
      </w:tr>
      <w:tr w:rsidR="00D56A32" w:rsidTr="00273784">
        <w:trPr>
          <w:trHeight w:val="330"/>
        </w:trPr>
        <w:tc>
          <w:tcPr>
            <w:tcW w:w="1384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25579877,44</w:t>
            </w:r>
          </w:p>
        </w:tc>
        <w:tc>
          <w:tcPr>
            <w:tcW w:w="1843" w:type="dxa"/>
          </w:tcPr>
          <w:p w:rsidR="00D56A32" w:rsidRPr="00273784" w:rsidRDefault="00BA7F90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25794</w:t>
            </w:r>
            <w:r w:rsidR="00BF0D1C">
              <w:rPr>
                <w:b/>
                <w:bCs/>
              </w:rPr>
              <w:t>877,44</w:t>
            </w:r>
          </w:p>
        </w:tc>
      </w:tr>
    </w:tbl>
    <w:p w:rsidR="00D56A32" w:rsidRPr="000210A7" w:rsidRDefault="00FF3C73" w:rsidP="000210A7">
      <w:pPr>
        <w:ind w:firstLine="0"/>
      </w:pPr>
      <w:r>
        <w:t xml:space="preserve">       </w:t>
      </w:r>
      <w:r w:rsidR="00D56A32">
        <w:t xml:space="preserve"> 3). 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BA7F90">
              <w:rPr>
                <w:b/>
              </w:rPr>
              <w:t>18.03.2025 года №155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Pr="00D80DC6" w:rsidRDefault="00FC383E" w:rsidP="007F468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от </w:t>
            </w:r>
            <w:r w:rsidR="00FF5CCC">
              <w:rPr>
                <w:b/>
              </w:rPr>
              <w:t>21</w:t>
            </w:r>
            <w:r w:rsidR="00BA7F90">
              <w:rPr>
                <w:b/>
              </w:rPr>
              <w:t>.04</w:t>
            </w:r>
            <w:r>
              <w:rPr>
                <w:b/>
              </w:rPr>
              <w:t>.2025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  <w:r w:rsidR="00FF5CCC">
              <w:rPr>
                <w:b/>
              </w:rPr>
              <w:t>157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0105020110 0000 000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</w:t>
            </w:r>
            <w:r w:rsidR="00BF0D1C">
              <w:rPr>
                <w:b/>
                <w:bCs/>
              </w:rPr>
              <w:t>5</w:t>
            </w:r>
            <w:r w:rsidR="00BA7F90">
              <w:rPr>
                <w:b/>
                <w:bCs/>
              </w:rPr>
              <w:t>579877,44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25</w:t>
            </w:r>
            <w:r w:rsidR="00BA7F90">
              <w:rPr>
                <w:b/>
                <w:bCs/>
              </w:rPr>
              <w:t>794</w:t>
            </w:r>
            <w:r w:rsidR="00BF0D1C">
              <w:rPr>
                <w:b/>
                <w:bCs/>
              </w:rPr>
              <w:t>877,44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BF0D1C">
              <w:rPr>
                <w:b/>
                <w:bCs/>
              </w:rPr>
              <w:t>5</w:t>
            </w:r>
            <w:r w:rsidR="00BA7F90">
              <w:rPr>
                <w:b/>
                <w:bCs/>
              </w:rPr>
              <w:t>579877,44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FC383E">
              <w:rPr>
                <w:b/>
                <w:bCs/>
              </w:rPr>
              <w:t>5</w:t>
            </w:r>
            <w:r w:rsidR="00BA7F90">
              <w:rPr>
                <w:b/>
                <w:bCs/>
              </w:rPr>
              <w:t>794</w:t>
            </w:r>
            <w:r w:rsidR="00BF0D1C">
              <w:rPr>
                <w:b/>
                <w:bCs/>
              </w:rPr>
              <w:t>877,44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F0D1C">
              <w:rPr>
                <w:b/>
                <w:bCs/>
              </w:rPr>
              <w:t>5</w:t>
            </w:r>
            <w:r w:rsidR="00BA7F90">
              <w:rPr>
                <w:b/>
                <w:bCs/>
              </w:rPr>
              <w:t>710265,90</w:t>
            </w:r>
          </w:p>
        </w:tc>
        <w:tc>
          <w:tcPr>
            <w:tcW w:w="1560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B22E95">
              <w:rPr>
                <w:b/>
                <w:bCs/>
              </w:rPr>
              <w:t>927437,62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F0D1C">
              <w:rPr>
                <w:b/>
                <w:bCs/>
              </w:rPr>
              <w:t>5</w:t>
            </w:r>
            <w:r w:rsidR="00BA7F90">
              <w:rPr>
                <w:b/>
                <w:bCs/>
              </w:rPr>
              <w:t>710265,90</w:t>
            </w:r>
          </w:p>
        </w:tc>
        <w:tc>
          <w:tcPr>
            <w:tcW w:w="1560" w:type="dxa"/>
          </w:tcPr>
          <w:p w:rsidR="00D56A32" w:rsidRPr="00613126" w:rsidRDefault="00FC383E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B22E95">
              <w:rPr>
                <w:b/>
                <w:bCs/>
              </w:rPr>
              <w:t>927437,62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D56A32" w:rsidP="00F13E7E">
      <w:pPr>
        <w:pStyle w:val="1"/>
        <w:spacing w:line="276" w:lineRule="auto"/>
        <w:jc w:val="both"/>
      </w:pPr>
      <w:r>
        <w:t xml:space="preserve">          4)</w:t>
      </w:r>
      <w:r w:rsidRPr="00D70534">
        <w:t>В приложение</w:t>
      </w:r>
      <w:r>
        <w:t xml:space="preserve">  4</w:t>
      </w:r>
      <w:r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497"/>
        <w:gridCol w:w="1306"/>
        <w:gridCol w:w="1671"/>
        <w:gridCol w:w="1572"/>
      </w:tblGrid>
      <w:tr w:rsidR="00D56A32" w:rsidRPr="007F4683" w:rsidTr="00273784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Наименование</w:t>
            </w:r>
          </w:p>
        </w:tc>
        <w:tc>
          <w:tcPr>
            <w:tcW w:w="1497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306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273784" w:rsidRDefault="00AB6543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18.03.2025 года №155</w:t>
            </w:r>
          </w:p>
          <w:p w:rsidR="00D56A32" w:rsidRPr="00273784" w:rsidRDefault="00FC383E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273784" w:rsidRDefault="00C052CD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</w:t>
            </w:r>
            <w:r w:rsidR="00FC383E">
              <w:rPr>
                <w:b/>
              </w:rPr>
              <w:t xml:space="preserve">т </w:t>
            </w:r>
            <w:r w:rsidR="00FF5CCC">
              <w:rPr>
                <w:b/>
              </w:rPr>
              <w:t>21</w:t>
            </w:r>
            <w:r w:rsidR="00AB6543">
              <w:rPr>
                <w:b/>
              </w:rPr>
              <w:t>.04</w:t>
            </w:r>
            <w:r w:rsidR="00FC383E">
              <w:rPr>
                <w:b/>
              </w:rPr>
              <w:t>. 2025</w:t>
            </w:r>
            <w:r w:rsidR="00927760">
              <w:rPr>
                <w:b/>
              </w:rPr>
              <w:t>года №</w:t>
            </w:r>
            <w:r w:rsidR="00D56A32" w:rsidRPr="00273784">
              <w:rPr>
                <w:b/>
              </w:rPr>
              <w:t xml:space="preserve"> </w:t>
            </w:r>
            <w:r w:rsidR="00FF5CCC">
              <w:rPr>
                <w:b/>
              </w:rPr>
              <w:t>157</w:t>
            </w:r>
          </w:p>
          <w:p w:rsidR="00D56A32" w:rsidRPr="00273784" w:rsidRDefault="00C23E95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</w:t>
            </w:r>
            <w:r w:rsidRPr="00C23E95">
              <w:rPr>
                <w:b/>
              </w:rPr>
              <w:t>5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273784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06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AB6543" w:rsidRPr="007F4683" w:rsidTr="00273784">
        <w:trPr>
          <w:trHeight w:val="1165"/>
        </w:trPr>
        <w:tc>
          <w:tcPr>
            <w:tcW w:w="4565" w:type="dxa"/>
          </w:tcPr>
          <w:p w:rsidR="00AB6543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Соболевского сельского поселения «Развитие культуры в Соболевском сельском поселении»</w:t>
            </w:r>
          </w:p>
        </w:tc>
        <w:tc>
          <w:tcPr>
            <w:tcW w:w="1497" w:type="dxa"/>
          </w:tcPr>
          <w:p w:rsid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1306" w:type="dxa"/>
          </w:tcPr>
          <w:p w:rsidR="00AB6543" w:rsidRPr="007F468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12438907,90</w:t>
            </w:r>
          </w:p>
        </w:tc>
        <w:tc>
          <w:tcPr>
            <w:tcW w:w="1572" w:type="dxa"/>
          </w:tcPr>
          <w:p w:rsid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12656079,62</w:t>
            </w:r>
          </w:p>
        </w:tc>
      </w:tr>
      <w:tr w:rsidR="00AB6543" w:rsidRPr="00AB6543" w:rsidTr="00273784">
        <w:trPr>
          <w:trHeight w:val="1165"/>
        </w:trPr>
        <w:tc>
          <w:tcPr>
            <w:tcW w:w="4565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Подпрограмма «Развитие домов культуры Соболевского сельского поселения»</w:t>
            </w:r>
          </w:p>
        </w:tc>
        <w:tc>
          <w:tcPr>
            <w:tcW w:w="1497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1306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10175500,00</w:t>
            </w:r>
          </w:p>
        </w:tc>
        <w:tc>
          <w:tcPr>
            <w:tcW w:w="1572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10392671,72</w:t>
            </w:r>
          </w:p>
        </w:tc>
      </w:tr>
      <w:tr w:rsidR="00AB6543" w:rsidRPr="00AB6543" w:rsidTr="00273784">
        <w:trPr>
          <w:trHeight w:val="1165"/>
        </w:trPr>
        <w:tc>
          <w:tcPr>
            <w:tcW w:w="4565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Основное мероприятие «Сохранение и укрепление материально-технической базы»</w:t>
            </w:r>
          </w:p>
        </w:tc>
        <w:tc>
          <w:tcPr>
            <w:tcW w:w="1497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01 1 01 00000</w:t>
            </w:r>
          </w:p>
        </w:tc>
        <w:tc>
          <w:tcPr>
            <w:tcW w:w="1306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10175500,00</w:t>
            </w:r>
          </w:p>
        </w:tc>
        <w:tc>
          <w:tcPr>
            <w:tcW w:w="1572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10392671,72</w:t>
            </w:r>
          </w:p>
        </w:tc>
      </w:tr>
      <w:tr w:rsidR="00AB6543" w:rsidRPr="00AB6543" w:rsidTr="00273784">
        <w:trPr>
          <w:trHeight w:val="1165"/>
        </w:trPr>
        <w:tc>
          <w:tcPr>
            <w:tcW w:w="4565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Субсидия на укрепление материально-технической базы муниципальных учреждений культуры</w:t>
            </w:r>
          </w:p>
        </w:tc>
        <w:tc>
          <w:tcPr>
            <w:tcW w:w="1497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01 1 01 </w:t>
            </w:r>
            <w:r>
              <w:rPr>
                <w:bCs/>
                <w:lang w:val="en-US"/>
              </w:rPr>
              <w:t>S1980</w:t>
            </w:r>
          </w:p>
        </w:tc>
        <w:tc>
          <w:tcPr>
            <w:tcW w:w="1306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600</w:t>
            </w:r>
          </w:p>
        </w:tc>
        <w:tc>
          <w:tcPr>
            <w:tcW w:w="1671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72" w:type="dxa"/>
          </w:tcPr>
          <w:p w:rsidR="00AB6543" w:rsidRPr="00AB6543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217171,72</w:t>
            </w:r>
          </w:p>
        </w:tc>
      </w:tr>
      <w:tr w:rsidR="00D56A32" w:rsidRPr="007F4683" w:rsidTr="00273784">
        <w:trPr>
          <w:trHeight w:val="1165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Муниципальная программа Соболевского сельског</w:t>
            </w:r>
            <w:r w:rsidR="00FC383E">
              <w:rPr>
                <w:b/>
                <w:bCs/>
              </w:rPr>
              <w:t>о поселения «Развитие жилищно-коммунального хозяйства, повышение энергетической эффективности и благоустройство в Соболевском сельском поселении</w:t>
            </w:r>
            <w:r w:rsidRPr="00273784">
              <w:rPr>
                <w:b/>
                <w:bCs/>
              </w:rPr>
              <w:t>»</w:t>
            </w:r>
          </w:p>
        </w:tc>
        <w:tc>
          <w:tcPr>
            <w:tcW w:w="1497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D56A32" w:rsidRPr="00273784">
              <w:rPr>
                <w:b/>
                <w:bCs/>
              </w:rPr>
              <w:t xml:space="preserve"> 0 00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00000</w:t>
            </w:r>
          </w:p>
        </w:tc>
        <w:tc>
          <w:tcPr>
            <w:tcW w:w="1306" w:type="dxa"/>
          </w:tcPr>
          <w:p w:rsidR="00D56A32" w:rsidRPr="007F4683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5697438,15</w:t>
            </w:r>
          </w:p>
        </w:tc>
        <w:tc>
          <w:tcPr>
            <w:tcW w:w="1572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AB6543">
              <w:rPr>
                <w:b/>
                <w:bCs/>
              </w:rPr>
              <w:t>72438,15</w:t>
            </w:r>
          </w:p>
        </w:tc>
      </w:tr>
      <w:tr w:rsidR="00D56A32" w:rsidRPr="007F4683" w:rsidTr="00273784">
        <w:trPr>
          <w:trHeight w:val="829"/>
        </w:trPr>
        <w:tc>
          <w:tcPr>
            <w:tcW w:w="4565" w:type="dxa"/>
          </w:tcPr>
          <w:p w:rsidR="00D56A32" w:rsidRPr="00273784" w:rsidRDefault="007614F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Подпр</w:t>
            </w:r>
            <w:r w:rsidR="00793C2A">
              <w:rPr>
                <w:b/>
                <w:bCs/>
              </w:rPr>
              <w:t>огр</w:t>
            </w:r>
            <w:r w:rsidR="00AB6543">
              <w:rPr>
                <w:b/>
                <w:bCs/>
              </w:rPr>
              <w:t xml:space="preserve">амма </w:t>
            </w:r>
            <w:r w:rsidR="00D56A32" w:rsidRPr="00273784">
              <w:rPr>
                <w:b/>
                <w:bCs/>
              </w:rPr>
              <w:t>»</w:t>
            </w:r>
            <w:r w:rsidR="00AB6543">
              <w:rPr>
                <w:b/>
                <w:bCs/>
              </w:rPr>
              <w:t>Организация и осуществление энергосбережения поселения</w:t>
            </w:r>
          </w:p>
        </w:tc>
        <w:tc>
          <w:tcPr>
            <w:tcW w:w="1497" w:type="dxa"/>
          </w:tcPr>
          <w:p w:rsidR="00D56A32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02 5</w:t>
            </w:r>
            <w:r w:rsidR="00D56A32" w:rsidRPr="00273784">
              <w:rPr>
                <w:b/>
                <w:bCs/>
              </w:rPr>
              <w:t xml:space="preserve"> 00 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00000</w:t>
            </w:r>
          </w:p>
        </w:tc>
        <w:tc>
          <w:tcPr>
            <w:tcW w:w="1306" w:type="dxa"/>
          </w:tcPr>
          <w:p w:rsidR="00D56A32" w:rsidRPr="007F4683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1572" w:type="dxa"/>
          </w:tcPr>
          <w:p w:rsidR="00D56A32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25000,00</w:t>
            </w:r>
          </w:p>
        </w:tc>
      </w:tr>
      <w:tr w:rsidR="00D56A32" w:rsidRPr="006403D2" w:rsidTr="00273784">
        <w:trPr>
          <w:trHeight w:val="829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 w:rsidRPr="00273784">
              <w:rPr>
                <w:bCs/>
                <w:u w:val="single"/>
              </w:rPr>
              <w:t>Основное мероприя</w:t>
            </w:r>
            <w:r w:rsidR="00AB6543">
              <w:rPr>
                <w:bCs/>
                <w:u w:val="single"/>
              </w:rPr>
              <w:t>тие «Обеспечение электроприборами</w:t>
            </w:r>
            <w:r w:rsidRPr="00273784">
              <w:rPr>
                <w:bCs/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273784" w:rsidRDefault="008905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02 1 02</w:t>
            </w:r>
            <w:r w:rsidR="00D56A32" w:rsidRPr="00273784">
              <w:rPr>
                <w:bCs/>
                <w:u w:val="single"/>
              </w:rPr>
              <w:t xml:space="preserve"> 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D56A32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50000,00</w:t>
            </w:r>
          </w:p>
        </w:tc>
        <w:tc>
          <w:tcPr>
            <w:tcW w:w="1572" w:type="dxa"/>
          </w:tcPr>
          <w:p w:rsidR="00D56A32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25000,00</w:t>
            </w:r>
          </w:p>
        </w:tc>
      </w:tr>
      <w:tr w:rsidR="00D56A32" w:rsidRPr="00091F31" w:rsidTr="00273784">
        <w:trPr>
          <w:trHeight w:val="829"/>
        </w:trPr>
        <w:tc>
          <w:tcPr>
            <w:tcW w:w="4565" w:type="dxa"/>
          </w:tcPr>
          <w:p w:rsidR="00D56A32" w:rsidRPr="00273784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Замена ламп накаливания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энергосберегающие</w:t>
            </w:r>
          </w:p>
        </w:tc>
        <w:tc>
          <w:tcPr>
            <w:tcW w:w="1497" w:type="dxa"/>
          </w:tcPr>
          <w:p w:rsidR="00D56A32" w:rsidRPr="00890573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02 5 01</w:t>
            </w:r>
            <w:r w:rsidR="007614F6">
              <w:rPr>
                <w:bCs/>
              </w:rPr>
              <w:t xml:space="preserve"> </w:t>
            </w:r>
            <w:r>
              <w:rPr>
                <w:bCs/>
              </w:rPr>
              <w:t>20050</w:t>
            </w:r>
          </w:p>
        </w:tc>
        <w:tc>
          <w:tcPr>
            <w:tcW w:w="1306" w:type="dxa"/>
          </w:tcPr>
          <w:p w:rsidR="00D56A32" w:rsidRPr="00091F31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2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Pr="00273784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25000,00</w:t>
            </w:r>
          </w:p>
        </w:tc>
        <w:tc>
          <w:tcPr>
            <w:tcW w:w="1572" w:type="dxa"/>
          </w:tcPr>
          <w:p w:rsidR="00D56A32" w:rsidRPr="00273784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«Проведение массовых мероприятий на территории Соболевского сельского поселения»</w:t>
            </w:r>
          </w:p>
        </w:tc>
        <w:tc>
          <w:tcPr>
            <w:tcW w:w="1497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448309,25</w:t>
            </w:r>
          </w:p>
        </w:tc>
        <w:tc>
          <w:tcPr>
            <w:tcW w:w="1572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473309,25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Подпрограмма «Проведение праздничных, культурно-массовых мероприятий и дней Памяти в Соболевском сельском поселении</w:t>
            </w:r>
          </w:p>
        </w:tc>
        <w:tc>
          <w:tcPr>
            <w:tcW w:w="1497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06 3 00 00000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363309,25</w:t>
            </w:r>
          </w:p>
        </w:tc>
        <w:tc>
          <w:tcPr>
            <w:tcW w:w="1572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388309,25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Основное мероприятие «Организация и проведение мероприятий направленных на создание благоприятных условий, обеспечивающих развитие нравственного, духовного и культурного потенциала различных групп населения»</w:t>
            </w:r>
          </w:p>
        </w:tc>
        <w:tc>
          <w:tcPr>
            <w:tcW w:w="1497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06 3 01 00000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363309,25</w:t>
            </w:r>
          </w:p>
        </w:tc>
        <w:tc>
          <w:tcPr>
            <w:tcW w:w="1572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388309,25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Приобретение материальных запасов и основных сре</w:t>
            </w:r>
            <w:proofErr w:type="gramStart"/>
            <w:r>
              <w:rPr>
                <w:bCs/>
              </w:rPr>
              <w:t>дств дл</w:t>
            </w:r>
            <w:proofErr w:type="gramEnd"/>
            <w:r>
              <w:rPr>
                <w:bCs/>
              </w:rPr>
              <w:t>я выполнения общегосударственных вопросов</w:t>
            </w:r>
          </w:p>
        </w:tc>
        <w:tc>
          <w:tcPr>
            <w:tcW w:w="1497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06 3 01 21190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313309,25</w:t>
            </w:r>
          </w:p>
        </w:tc>
        <w:tc>
          <w:tcPr>
            <w:tcW w:w="1572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338309,25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CD6B5B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5267">
              <w:rPr>
                <w:b/>
                <w:bCs/>
              </w:rPr>
              <w:t>25710265,90</w:t>
            </w:r>
          </w:p>
        </w:tc>
        <w:tc>
          <w:tcPr>
            <w:tcW w:w="1572" w:type="dxa"/>
          </w:tcPr>
          <w:p w:rsidR="00D56A32" w:rsidRPr="00273784" w:rsidRDefault="00045267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25927437,62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D56A32" w:rsidP="008E64A1">
      <w:pPr>
        <w:ind w:firstLine="0"/>
      </w:pPr>
      <w:r>
        <w:t>5)В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25710265,90</w:t>
            </w:r>
          </w:p>
        </w:tc>
        <w:tc>
          <w:tcPr>
            <w:tcW w:w="1843" w:type="dxa"/>
          </w:tcPr>
          <w:p w:rsidR="00D56A32" w:rsidRPr="00273784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186D47">
              <w:rPr>
                <w:b/>
                <w:bCs/>
              </w:rPr>
              <w:t>927437,62</w:t>
            </w:r>
          </w:p>
        </w:tc>
      </w:tr>
      <w:tr w:rsidR="00186D47" w:rsidRPr="005A037C" w:rsidTr="00273784">
        <w:trPr>
          <w:trHeight w:val="828"/>
        </w:trPr>
        <w:tc>
          <w:tcPr>
            <w:tcW w:w="3248" w:type="dxa"/>
          </w:tcPr>
          <w:p w:rsid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78" w:type="dxa"/>
          </w:tcPr>
          <w:p w:rsidR="00186D47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186D47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</w:tcPr>
          <w:p w:rsidR="00186D47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186D47" w:rsidRPr="005A037C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186D47" w:rsidRPr="005A037C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383309,25</w:t>
            </w:r>
          </w:p>
        </w:tc>
        <w:tc>
          <w:tcPr>
            <w:tcW w:w="1843" w:type="dxa"/>
          </w:tcPr>
          <w:p w:rsid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408309,25</w:t>
            </w:r>
          </w:p>
        </w:tc>
      </w:tr>
      <w:tr w:rsidR="00186D47" w:rsidRPr="00186D47" w:rsidTr="00273784">
        <w:trPr>
          <w:trHeight w:val="828"/>
        </w:trPr>
        <w:tc>
          <w:tcPr>
            <w:tcW w:w="3248" w:type="dxa"/>
          </w:tcPr>
          <w:p w:rsidR="00186D47" w:rsidRP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Приобретение материальных запасов и основных сре</w:t>
            </w:r>
            <w:proofErr w:type="gramStart"/>
            <w:r>
              <w:rPr>
                <w:bCs/>
              </w:rPr>
              <w:t>дств дл</w:t>
            </w:r>
            <w:proofErr w:type="gramEnd"/>
            <w:r>
              <w:rPr>
                <w:bCs/>
              </w:rPr>
              <w:t>я выполнения общегосударственных вопросов</w:t>
            </w:r>
          </w:p>
        </w:tc>
        <w:tc>
          <w:tcPr>
            <w:tcW w:w="878" w:type="dxa"/>
          </w:tcPr>
          <w:p w:rsidR="00186D47" w:rsidRP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186D47" w:rsidRP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186D47" w:rsidRP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86D47" w:rsidRP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063 01 21190</w:t>
            </w:r>
          </w:p>
        </w:tc>
        <w:tc>
          <w:tcPr>
            <w:tcW w:w="709" w:type="dxa"/>
          </w:tcPr>
          <w:p w:rsidR="00186D47" w:rsidRP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510" w:type="dxa"/>
          </w:tcPr>
          <w:p w:rsidR="00186D47" w:rsidRP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313309,25</w:t>
            </w:r>
          </w:p>
        </w:tc>
        <w:tc>
          <w:tcPr>
            <w:tcW w:w="1843" w:type="dxa"/>
          </w:tcPr>
          <w:p w:rsidR="00186D47" w:rsidRPr="00186D47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338309,25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</w:t>
            </w:r>
            <w:r w:rsidR="00CD6B5B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00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5697438,15</w:t>
            </w:r>
          </w:p>
        </w:tc>
        <w:tc>
          <w:tcPr>
            <w:tcW w:w="1843" w:type="dxa"/>
          </w:tcPr>
          <w:p w:rsidR="00D56A32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5672438,15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</w:t>
            </w:r>
            <w:r w:rsidR="00186D47">
              <w:rPr>
                <w:b/>
              </w:rPr>
              <w:t>3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4787190,15</w:t>
            </w:r>
          </w:p>
        </w:tc>
        <w:tc>
          <w:tcPr>
            <w:tcW w:w="1843" w:type="dxa"/>
          </w:tcPr>
          <w:p w:rsidR="00D56A32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4762190,15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Замена ламп накаливания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энергосберегающие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273784">
              <w:rPr>
                <w:bCs/>
              </w:rPr>
              <w:t>285</w:t>
            </w:r>
          </w:p>
        </w:tc>
        <w:tc>
          <w:tcPr>
            <w:tcW w:w="567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4558D">
              <w:t>0</w:t>
            </w:r>
            <w:r w:rsidR="00B15869">
              <w:t>5</w:t>
            </w:r>
          </w:p>
        </w:tc>
        <w:tc>
          <w:tcPr>
            <w:tcW w:w="709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4558D">
              <w:t>0</w:t>
            </w:r>
            <w:r w:rsidR="00BD08AA">
              <w:t>3</w:t>
            </w:r>
          </w:p>
        </w:tc>
        <w:tc>
          <w:tcPr>
            <w:tcW w:w="1134" w:type="dxa"/>
          </w:tcPr>
          <w:p w:rsidR="00D56A32" w:rsidRPr="005A037C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02 5 01</w:t>
            </w:r>
            <w:r w:rsidR="00D56A32">
              <w:t xml:space="preserve"> </w:t>
            </w:r>
            <w:r>
              <w:t>20050</w:t>
            </w:r>
          </w:p>
        </w:tc>
        <w:tc>
          <w:tcPr>
            <w:tcW w:w="709" w:type="dxa"/>
          </w:tcPr>
          <w:p w:rsidR="00D56A32" w:rsidRPr="005A037C" w:rsidRDefault="004F14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510" w:type="dxa"/>
          </w:tcPr>
          <w:p w:rsidR="00D56A32" w:rsidRPr="00273784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25000,00</w:t>
            </w:r>
          </w:p>
        </w:tc>
        <w:tc>
          <w:tcPr>
            <w:tcW w:w="1843" w:type="dxa"/>
          </w:tcPr>
          <w:p w:rsidR="00D56A32" w:rsidRPr="00273784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1225A6" w:rsidRPr="005A037C" w:rsidTr="00273784">
        <w:trPr>
          <w:trHeight w:val="360"/>
        </w:trPr>
        <w:tc>
          <w:tcPr>
            <w:tcW w:w="3248" w:type="dxa"/>
          </w:tcPr>
          <w:p w:rsidR="001225A6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BD08AA">
              <w:rPr>
                <w:b/>
                <w:bCs/>
              </w:rPr>
              <w:t>ультура</w:t>
            </w:r>
          </w:p>
        </w:tc>
        <w:tc>
          <w:tcPr>
            <w:tcW w:w="878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D08AA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D08AA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1225A6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12438907,90</w:t>
            </w:r>
          </w:p>
        </w:tc>
        <w:tc>
          <w:tcPr>
            <w:tcW w:w="1843" w:type="dxa"/>
          </w:tcPr>
          <w:p w:rsidR="001225A6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12656079,62</w:t>
            </w:r>
          </w:p>
        </w:tc>
      </w:tr>
      <w:tr w:rsidR="001225A6" w:rsidRPr="001225A6" w:rsidTr="00273784">
        <w:trPr>
          <w:trHeight w:val="360"/>
        </w:trPr>
        <w:tc>
          <w:tcPr>
            <w:tcW w:w="3248" w:type="dxa"/>
          </w:tcPr>
          <w:p w:rsidR="001225A6" w:rsidRPr="001225A6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Субсидия на укрепление материально-технической базы муниципальных учреждений культуры</w:t>
            </w:r>
          </w:p>
        </w:tc>
        <w:tc>
          <w:tcPr>
            <w:tcW w:w="878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D08AA">
              <w:rPr>
                <w:bCs/>
              </w:rPr>
              <w:t>8</w:t>
            </w:r>
          </w:p>
        </w:tc>
        <w:tc>
          <w:tcPr>
            <w:tcW w:w="709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D08AA">
              <w:rPr>
                <w:bCs/>
              </w:rPr>
              <w:t>1</w:t>
            </w:r>
          </w:p>
        </w:tc>
        <w:tc>
          <w:tcPr>
            <w:tcW w:w="1134" w:type="dxa"/>
          </w:tcPr>
          <w:p w:rsidR="001225A6" w:rsidRPr="00BD08AA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01 1</w:t>
            </w:r>
            <w:r w:rsidR="00B15869">
              <w:rPr>
                <w:bCs/>
              </w:rPr>
              <w:t xml:space="preserve"> 01</w:t>
            </w:r>
            <w:r w:rsidR="001225A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S1980</w:t>
            </w:r>
          </w:p>
        </w:tc>
        <w:tc>
          <w:tcPr>
            <w:tcW w:w="709" w:type="dxa"/>
          </w:tcPr>
          <w:p w:rsidR="001225A6" w:rsidRPr="001225A6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225A6">
              <w:rPr>
                <w:bCs/>
              </w:rPr>
              <w:t>00</w:t>
            </w:r>
          </w:p>
        </w:tc>
        <w:tc>
          <w:tcPr>
            <w:tcW w:w="1510" w:type="dxa"/>
          </w:tcPr>
          <w:p w:rsidR="001225A6" w:rsidRPr="001225A6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1225A6">
              <w:rPr>
                <w:bCs/>
              </w:rPr>
              <w:t>,00</w:t>
            </w:r>
          </w:p>
        </w:tc>
        <w:tc>
          <w:tcPr>
            <w:tcW w:w="1843" w:type="dxa"/>
          </w:tcPr>
          <w:p w:rsidR="001225A6" w:rsidRPr="001225A6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217171,72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25710265,90</w:t>
            </w:r>
          </w:p>
        </w:tc>
        <w:tc>
          <w:tcPr>
            <w:tcW w:w="1843" w:type="dxa"/>
          </w:tcPr>
          <w:p w:rsidR="00D56A32" w:rsidRPr="00273784" w:rsidRDefault="00BD08A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25927437,62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FF5CCC">
              <w:rPr>
                <w:b/>
              </w:rPr>
              <w:t>18.03.2025 года №155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Pr="00D80DC6" w:rsidRDefault="0057280A" w:rsidP="00261C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от </w:t>
            </w:r>
            <w:r w:rsidR="00FF5CCC">
              <w:rPr>
                <w:b/>
              </w:rPr>
              <w:t>21.04</w:t>
            </w:r>
            <w:r>
              <w:rPr>
                <w:b/>
              </w:rPr>
              <w:t>.2025</w:t>
            </w:r>
            <w:r w:rsidR="00D56A32" w:rsidRPr="00092EB8">
              <w:rPr>
                <w:b/>
              </w:rPr>
              <w:t>года №</w:t>
            </w:r>
            <w:r w:rsidR="00D56A32">
              <w:rPr>
                <w:b/>
              </w:rPr>
              <w:t xml:space="preserve"> </w:t>
            </w:r>
            <w:r w:rsidR="00FF5CCC">
              <w:rPr>
                <w:b/>
              </w:rPr>
              <w:t>157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FF5CCC" w:rsidP="00FF5CCC">
            <w:pPr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</w:t>
            </w:r>
            <w:r w:rsidR="00B15869">
              <w:rPr>
                <w:b/>
                <w:bCs/>
              </w:rPr>
              <w:t>25</w:t>
            </w:r>
            <w:r>
              <w:rPr>
                <w:b/>
                <w:bCs/>
              </w:rPr>
              <w:t>710265,90</w:t>
            </w:r>
          </w:p>
        </w:tc>
        <w:tc>
          <w:tcPr>
            <w:tcW w:w="2552" w:type="dxa"/>
          </w:tcPr>
          <w:p w:rsidR="00D56A32" w:rsidRPr="00383B21" w:rsidRDefault="00B15869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</w:t>
            </w:r>
            <w:r w:rsidR="00FF5CCC">
              <w:rPr>
                <w:b/>
                <w:bCs/>
              </w:rPr>
              <w:t>927437,62</w:t>
            </w:r>
          </w:p>
        </w:tc>
      </w:tr>
      <w:tr w:rsidR="00FF5CCC" w:rsidRPr="002875D0" w:rsidTr="004874A0">
        <w:trPr>
          <w:trHeight w:val="350"/>
        </w:trPr>
        <w:tc>
          <w:tcPr>
            <w:tcW w:w="4253" w:type="dxa"/>
          </w:tcPr>
          <w:p w:rsidR="00FF5CCC" w:rsidRDefault="00FF5CCC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FF5CCC" w:rsidRPr="00645636" w:rsidRDefault="00FF5CCC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</w:tcPr>
          <w:p w:rsidR="00FF5CCC" w:rsidRPr="00645636" w:rsidRDefault="00FF5CCC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FF5CCC" w:rsidRPr="00645636" w:rsidRDefault="00FF5CCC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383309,25</w:t>
            </w:r>
          </w:p>
        </w:tc>
        <w:tc>
          <w:tcPr>
            <w:tcW w:w="2552" w:type="dxa"/>
          </w:tcPr>
          <w:p w:rsidR="00FF5CCC" w:rsidRDefault="00FF5CCC" w:rsidP="00BD7CFF">
            <w:pPr>
              <w:jc w:val="center"/>
              <w:rPr>
                <w:b/>
              </w:rPr>
            </w:pPr>
            <w:r>
              <w:rPr>
                <w:b/>
              </w:rPr>
              <w:t>408309,25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45636" w:rsidRDefault="0081715B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</w:t>
            </w:r>
            <w:r w:rsidR="0081715B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00</w:t>
            </w:r>
          </w:p>
        </w:tc>
        <w:tc>
          <w:tcPr>
            <w:tcW w:w="2126" w:type="dxa"/>
          </w:tcPr>
          <w:p w:rsidR="00D56A32" w:rsidRPr="00645636" w:rsidRDefault="00D56A32" w:rsidP="00BD7CFF">
            <w:pPr>
              <w:ind w:firstLine="0"/>
              <w:rPr>
                <w:b/>
              </w:rPr>
            </w:pPr>
            <w:r w:rsidRPr="00645636">
              <w:rPr>
                <w:b/>
              </w:rPr>
              <w:t xml:space="preserve">         </w:t>
            </w:r>
            <w:r w:rsidR="00FF5CCC">
              <w:rPr>
                <w:b/>
              </w:rPr>
              <w:t>5697438,15</w:t>
            </w:r>
          </w:p>
        </w:tc>
        <w:tc>
          <w:tcPr>
            <w:tcW w:w="2552" w:type="dxa"/>
          </w:tcPr>
          <w:p w:rsidR="00D56A32" w:rsidRPr="00645636" w:rsidRDefault="00FF5CCC" w:rsidP="00BD7CFF">
            <w:pPr>
              <w:jc w:val="center"/>
              <w:rPr>
                <w:b/>
              </w:rPr>
            </w:pPr>
            <w:r>
              <w:rPr>
                <w:b/>
              </w:rPr>
              <w:t>5672438,15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82D32" w:rsidRDefault="00FF5CCC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992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81715B">
              <w:t>5</w:t>
            </w:r>
          </w:p>
        </w:tc>
        <w:tc>
          <w:tcPr>
            <w:tcW w:w="709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F5CCC">
              <w:t>3</w:t>
            </w:r>
          </w:p>
        </w:tc>
        <w:tc>
          <w:tcPr>
            <w:tcW w:w="2126" w:type="dxa"/>
          </w:tcPr>
          <w:p w:rsidR="00D56A32" w:rsidRPr="00682D32" w:rsidRDefault="00D56A32" w:rsidP="00BD7CFF">
            <w:pPr>
              <w:ind w:firstLine="0"/>
            </w:pPr>
            <w:r w:rsidRPr="00682D32">
              <w:t xml:space="preserve">         </w:t>
            </w:r>
            <w:r w:rsidR="00FF5CCC">
              <w:t>4787190,15</w:t>
            </w:r>
          </w:p>
        </w:tc>
        <w:tc>
          <w:tcPr>
            <w:tcW w:w="2552" w:type="dxa"/>
          </w:tcPr>
          <w:p w:rsidR="00D56A32" w:rsidRPr="00682D32" w:rsidRDefault="00FF5CCC" w:rsidP="00BD7CFF">
            <w:pPr>
              <w:jc w:val="center"/>
            </w:pPr>
            <w:r>
              <w:t>4762190,15</w:t>
            </w:r>
          </w:p>
        </w:tc>
      </w:tr>
      <w:tr w:rsidR="00FF5CCC" w:rsidRPr="00FF5CCC" w:rsidTr="004874A0">
        <w:trPr>
          <w:trHeight w:val="350"/>
        </w:trPr>
        <w:tc>
          <w:tcPr>
            <w:tcW w:w="4253" w:type="dxa"/>
          </w:tcPr>
          <w:p w:rsidR="00FF5CCC" w:rsidRPr="00FF5CCC" w:rsidRDefault="00FF5CCC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92" w:type="dxa"/>
          </w:tcPr>
          <w:p w:rsidR="00FF5CCC" w:rsidRPr="00FF5CCC" w:rsidRDefault="00FF5CCC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</w:tcPr>
          <w:p w:rsidR="00FF5CCC" w:rsidRPr="00FF5CCC" w:rsidRDefault="00FF5CCC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126" w:type="dxa"/>
          </w:tcPr>
          <w:p w:rsidR="00FF5CCC" w:rsidRPr="00FF5CCC" w:rsidRDefault="00FF5CCC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12438907,90</w:t>
            </w:r>
          </w:p>
        </w:tc>
        <w:tc>
          <w:tcPr>
            <w:tcW w:w="2552" w:type="dxa"/>
          </w:tcPr>
          <w:p w:rsidR="00FF5CCC" w:rsidRPr="00FF5CCC" w:rsidRDefault="00FF5CCC" w:rsidP="00BD7CFF">
            <w:pPr>
              <w:jc w:val="center"/>
              <w:rPr>
                <w:b/>
              </w:rPr>
            </w:pPr>
            <w:r>
              <w:rPr>
                <w:b/>
              </w:rPr>
              <w:t>12656079,62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FF5CCC">
              <w:rPr>
                <w:b/>
                <w:bCs/>
              </w:rPr>
              <w:t>25710265,90</w:t>
            </w:r>
          </w:p>
        </w:tc>
        <w:tc>
          <w:tcPr>
            <w:tcW w:w="2552" w:type="dxa"/>
          </w:tcPr>
          <w:p w:rsidR="00D56A32" w:rsidRPr="00383B21" w:rsidRDefault="00B15869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25710265,90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56A32" w:rsidRPr="002A1C58" w:rsidRDefault="003747F6" w:rsidP="005A6DB0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3747F6">
        <w:rPr>
          <w:sz w:val="22"/>
          <w:szCs w:val="22"/>
        </w:rPr>
        <w:t xml:space="preserve">                     Савина Е.С.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 xml:space="preserve">Ивановской области                                                                </w:t>
      </w:r>
      <w:r w:rsidR="0081715B">
        <w:rPr>
          <w:sz w:val="22"/>
          <w:szCs w:val="22"/>
        </w:rPr>
        <w:t xml:space="preserve">                    Муравьев А.Д.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1B" w:rsidRDefault="00435D1B" w:rsidP="005A6DB0">
      <w:r>
        <w:separator/>
      </w:r>
    </w:p>
  </w:endnote>
  <w:endnote w:type="continuationSeparator" w:id="0">
    <w:p w:rsidR="00435D1B" w:rsidRDefault="00435D1B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1B" w:rsidRDefault="00435D1B" w:rsidP="005A6DB0">
      <w:r>
        <w:separator/>
      </w:r>
    </w:p>
  </w:footnote>
  <w:footnote w:type="continuationSeparator" w:id="0">
    <w:p w:rsidR="00435D1B" w:rsidRDefault="00435D1B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267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50AD"/>
    <w:rsid w:val="000E6318"/>
    <w:rsid w:val="000E637B"/>
    <w:rsid w:val="000E7346"/>
    <w:rsid w:val="000E7FF2"/>
    <w:rsid w:val="000F00A9"/>
    <w:rsid w:val="000F09DF"/>
    <w:rsid w:val="000F0D78"/>
    <w:rsid w:val="000F0F47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5A6"/>
    <w:rsid w:val="00122871"/>
    <w:rsid w:val="00124CCB"/>
    <w:rsid w:val="00124CDC"/>
    <w:rsid w:val="00124F77"/>
    <w:rsid w:val="00126BC7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7060"/>
    <w:rsid w:val="00167B0D"/>
    <w:rsid w:val="00170DC0"/>
    <w:rsid w:val="001712CF"/>
    <w:rsid w:val="00171E92"/>
    <w:rsid w:val="00172668"/>
    <w:rsid w:val="0017311D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837"/>
    <w:rsid w:val="001849AC"/>
    <w:rsid w:val="001855E5"/>
    <w:rsid w:val="001855FD"/>
    <w:rsid w:val="001866C6"/>
    <w:rsid w:val="00186D47"/>
    <w:rsid w:val="00187855"/>
    <w:rsid w:val="00187CD0"/>
    <w:rsid w:val="00187EDE"/>
    <w:rsid w:val="0019034F"/>
    <w:rsid w:val="00190A34"/>
    <w:rsid w:val="00191AE8"/>
    <w:rsid w:val="001922AC"/>
    <w:rsid w:val="001930D3"/>
    <w:rsid w:val="00194E82"/>
    <w:rsid w:val="00195ADC"/>
    <w:rsid w:val="00195AF0"/>
    <w:rsid w:val="001962B3"/>
    <w:rsid w:val="00196806"/>
    <w:rsid w:val="0019732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5E0"/>
    <w:rsid w:val="001C59C6"/>
    <w:rsid w:val="001C5D62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10A6"/>
    <w:rsid w:val="001E16B1"/>
    <w:rsid w:val="001E1AAB"/>
    <w:rsid w:val="001E1D4A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F55"/>
    <w:rsid w:val="00211D6E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40C"/>
    <w:rsid w:val="002B4FE5"/>
    <w:rsid w:val="002B5528"/>
    <w:rsid w:val="002B66C4"/>
    <w:rsid w:val="002B6D5C"/>
    <w:rsid w:val="002B6D7C"/>
    <w:rsid w:val="002B7587"/>
    <w:rsid w:val="002B761E"/>
    <w:rsid w:val="002C0FB6"/>
    <w:rsid w:val="002C1577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2CDF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6563"/>
    <w:rsid w:val="003366C7"/>
    <w:rsid w:val="00337B1E"/>
    <w:rsid w:val="00337F02"/>
    <w:rsid w:val="00340760"/>
    <w:rsid w:val="0034082E"/>
    <w:rsid w:val="003414EF"/>
    <w:rsid w:val="00341EB0"/>
    <w:rsid w:val="00342247"/>
    <w:rsid w:val="00342288"/>
    <w:rsid w:val="00342C5B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B1E"/>
    <w:rsid w:val="00364DA9"/>
    <w:rsid w:val="00364F48"/>
    <w:rsid w:val="00364F5D"/>
    <w:rsid w:val="00365572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8616A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ED0"/>
    <w:rsid w:val="004220E6"/>
    <w:rsid w:val="0042241B"/>
    <w:rsid w:val="00422F53"/>
    <w:rsid w:val="00423DD3"/>
    <w:rsid w:val="00424107"/>
    <w:rsid w:val="0042509B"/>
    <w:rsid w:val="00425A20"/>
    <w:rsid w:val="00426184"/>
    <w:rsid w:val="00427160"/>
    <w:rsid w:val="0042741A"/>
    <w:rsid w:val="0042778F"/>
    <w:rsid w:val="00427A42"/>
    <w:rsid w:val="00427B06"/>
    <w:rsid w:val="00427F56"/>
    <w:rsid w:val="0043022A"/>
    <w:rsid w:val="00430B56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734"/>
    <w:rsid w:val="00435BF6"/>
    <w:rsid w:val="00435D1B"/>
    <w:rsid w:val="0043671F"/>
    <w:rsid w:val="004376E0"/>
    <w:rsid w:val="004415C4"/>
    <w:rsid w:val="00442BD2"/>
    <w:rsid w:val="00443760"/>
    <w:rsid w:val="00444352"/>
    <w:rsid w:val="0044519B"/>
    <w:rsid w:val="0044530A"/>
    <w:rsid w:val="00445EDC"/>
    <w:rsid w:val="00446FDC"/>
    <w:rsid w:val="00447296"/>
    <w:rsid w:val="00447DF3"/>
    <w:rsid w:val="00450D95"/>
    <w:rsid w:val="00450EFA"/>
    <w:rsid w:val="00451C4C"/>
    <w:rsid w:val="00451E36"/>
    <w:rsid w:val="00453529"/>
    <w:rsid w:val="004535FC"/>
    <w:rsid w:val="00453D0C"/>
    <w:rsid w:val="00454550"/>
    <w:rsid w:val="0045488E"/>
    <w:rsid w:val="00455526"/>
    <w:rsid w:val="00455F86"/>
    <w:rsid w:val="004576DD"/>
    <w:rsid w:val="00460DC4"/>
    <w:rsid w:val="0046116B"/>
    <w:rsid w:val="00461398"/>
    <w:rsid w:val="00462632"/>
    <w:rsid w:val="0046292C"/>
    <w:rsid w:val="00463BC5"/>
    <w:rsid w:val="0046402F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357F"/>
    <w:rsid w:val="00483A94"/>
    <w:rsid w:val="0048426D"/>
    <w:rsid w:val="004874A0"/>
    <w:rsid w:val="00487966"/>
    <w:rsid w:val="00487AC3"/>
    <w:rsid w:val="00487CD8"/>
    <w:rsid w:val="004938CA"/>
    <w:rsid w:val="00493B2C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35C5"/>
    <w:rsid w:val="00554319"/>
    <w:rsid w:val="00554C61"/>
    <w:rsid w:val="00556035"/>
    <w:rsid w:val="00556807"/>
    <w:rsid w:val="00556DD1"/>
    <w:rsid w:val="005603A8"/>
    <w:rsid w:val="005613B2"/>
    <w:rsid w:val="00561C46"/>
    <w:rsid w:val="00563239"/>
    <w:rsid w:val="00563370"/>
    <w:rsid w:val="0056350A"/>
    <w:rsid w:val="005653D0"/>
    <w:rsid w:val="00566278"/>
    <w:rsid w:val="00567109"/>
    <w:rsid w:val="00570AAF"/>
    <w:rsid w:val="00570EF9"/>
    <w:rsid w:val="00571DF6"/>
    <w:rsid w:val="0057280A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600689"/>
    <w:rsid w:val="006006F7"/>
    <w:rsid w:val="00601100"/>
    <w:rsid w:val="0060334C"/>
    <w:rsid w:val="00603F19"/>
    <w:rsid w:val="00603F54"/>
    <w:rsid w:val="00604418"/>
    <w:rsid w:val="00605C1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9B1"/>
    <w:rsid w:val="00622450"/>
    <w:rsid w:val="00622B20"/>
    <w:rsid w:val="00622E34"/>
    <w:rsid w:val="00623027"/>
    <w:rsid w:val="00623097"/>
    <w:rsid w:val="0062379E"/>
    <w:rsid w:val="00623806"/>
    <w:rsid w:val="00625420"/>
    <w:rsid w:val="00626222"/>
    <w:rsid w:val="00626E26"/>
    <w:rsid w:val="0062706C"/>
    <w:rsid w:val="006306DD"/>
    <w:rsid w:val="00630B00"/>
    <w:rsid w:val="00631A37"/>
    <w:rsid w:val="0063428A"/>
    <w:rsid w:val="00634C1F"/>
    <w:rsid w:val="00637C8C"/>
    <w:rsid w:val="0064001A"/>
    <w:rsid w:val="006403D2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2D93"/>
    <w:rsid w:val="00663350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6308"/>
    <w:rsid w:val="00686868"/>
    <w:rsid w:val="00687088"/>
    <w:rsid w:val="0069031D"/>
    <w:rsid w:val="0069085F"/>
    <w:rsid w:val="00690BF2"/>
    <w:rsid w:val="00690F50"/>
    <w:rsid w:val="00691E3D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AB6"/>
    <w:rsid w:val="0075015E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697A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3C2A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4DD"/>
    <w:rsid w:val="007A18BB"/>
    <w:rsid w:val="007A1F4E"/>
    <w:rsid w:val="007A3A8D"/>
    <w:rsid w:val="007A3BC8"/>
    <w:rsid w:val="007A550A"/>
    <w:rsid w:val="007A71DC"/>
    <w:rsid w:val="007A75AC"/>
    <w:rsid w:val="007B213F"/>
    <w:rsid w:val="007B2FC9"/>
    <w:rsid w:val="007B365B"/>
    <w:rsid w:val="007B41A1"/>
    <w:rsid w:val="007B4443"/>
    <w:rsid w:val="007B474C"/>
    <w:rsid w:val="007B4BB7"/>
    <w:rsid w:val="007B5028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BD5"/>
    <w:rsid w:val="007C1CEB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1715B"/>
    <w:rsid w:val="008209DE"/>
    <w:rsid w:val="008211C4"/>
    <w:rsid w:val="00821314"/>
    <w:rsid w:val="00821F3B"/>
    <w:rsid w:val="00822272"/>
    <w:rsid w:val="008225A1"/>
    <w:rsid w:val="008225F4"/>
    <w:rsid w:val="008239F6"/>
    <w:rsid w:val="00823B8F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67AAD"/>
    <w:rsid w:val="0087128B"/>
    <w:rsid w:val="00871F87"/>
    <w:rsid w:val="008721F7"/>
    <w:rsid w:val="008723EF"/>
    <w:rsid w:val="00874D56"/>
    <w:rsid w:val="00874E99"/>
    <w:rsid w:val="00875C76"/>
    <w:rsid w:val="008765C8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573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F4B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50E4"/>
    <w:rsid w:val="008B5189"/>
    <w:rsid w:val="008B5471"/>
    <w:rsid w:val="008B5D3A"/>
    <w:rsid w:val="008C011A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E76"/>
    <w:rsid w:val="008C7976"/>
    <w:rsid w:val="008D0364"/>
    <w:rsid w:val="008D068D"/>
    <w:rsid w:val="008D180C"/>
    <w:rsid w:val="008D1A25"/>
    <w:rsid w:val="008D272E"/>
    <w:rsid w:val="008D4457"/>
    <w:rsid w:val="008D4862"/>
    <w:rsid w:val="008D5018"/>
    <w:rsid w:val="008D5566"/>
    <w:rsid w:val="008D5692"/>
    <w:rsid w:val="008D64C1"/>
    <w:rsid w:val="008D725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680"/>
    <w:rsid w:val="00901B82"/>
    <w:rsid w:val="00901D2B"/>
    <w:rsid w:val="00901F47"/>
    <w:rsid w:val="0090200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2218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81EEA"/>
    <w:rsid w:val="0098217A"/>
    <w:rsid w:val="00982514"/>
    <w:rsid w:val="00982716"/>
    <w:rsid w:val="00982A9B"/>
    <w:rsid w:val="00982BA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036F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4F8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67C26"/>
    <w:rsid w:val="00A707F5"/>
    <w:rsid w:val="00A71A44"/>
    <w:rsid w:val="00A7265D"/>
    <w:rsid w:val="00A72DD6"/>
    <w:rsid w:val="00A73DCA"/>
    <w:rsid w:val="00A73F30"/>
    <w:rsid w:val="00A75C44"/>
    <w:rsid w:val="00A772C4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543"/>
    <w:rsid w:val="00AB6663"/>
    <w:rsid w:val="00AB679C"/>
    <w:rsid w:val="00AB7602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42F3"/>
    <w:rsid w:val="00AE46EA"/>
    <w:rsid w:val="00AE5425"/>
    <w:rsid w:val="00AE5C62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8B3"/>
    <w:rsid w:val="00B14228"/>
    <w:rsid w:val="00B14A3E"/>
    <w:rsid w:val="00B14B5D"/>
    <w:rsid w:val="00B14D16"/>
    <w:rsid w:val="00B15869"/>
    <w:rsid w:val="00B15A19"/>
    <w:rsid w:val="00B17E33"/>
    <w:rsid w:val="00B20D16"/>
    <w:rsid w:val="00B20D57"/>
    <w:rsid w:val="00B21011"/>
    <w:rsid w:val="00B2210E"/>
    <w:rsid w:val="00B2213C"/>
    <w:rsid w:val="00B22E95"/>
    <w:rsid w:val="00B2322A"/>
    <w:rsid w:val="00B23375"/>
    <w:rsid w:val="00B242BF"/>
    <w:rsid w:val="00B24D77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6D55"/>
    <w:rsid w:val="00B47AF2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A7F90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643F"/>
    <w:rsid w:val="00BC6ACF"/>
    <w:rsid w:val="00BC73CD"/>
    <w:rsid w:val="00BC74E5"/>
    <w:rsid w:val="00BD053D"/>
    <w:rsid w:val="00BD08AA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E27"/>
    <w:rsid w:val="00BE79CB"/>
    <w:rsid w:val="00BF049F"/>
    <w:rsid w:val="00BF06D7"/>
    <w:rsid w:val="00BF07C6"/>
    <w:rsid w:val="00BF0D1C"/>
    <w:rsid w:val="00BF126B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C72"/>
    <w:rsid w:val="00C02639"/>
    <w:rsid w:val="00C031CA"/>
    <w:rsid w:val="00C03E61"/>
    <w:rsid w:val="00C0484B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D6"/>
    <w:rsid w:val="00C15E61"/>
    <w:rsid w:val="00C16738"/>
    <w:rsid w:val="00C207E4"/>
    <w:rsid w:val="00C20F02"/>
    <w:rsid w:val="00C22F98"/>
    <w:rsid w:val="00C235AA"/>
    <w:rsid w:val="00C23E95"/>
    <w:rsid w:val="00C27DDC"/>
    <w:rsid w:val="00C30334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D9D"/>
    <w:rsid w:val="00C549F1"/>
    <w:rsid w:val="00C54D49"/>
    <w:rsid w:val="00C55217"/>
    <w:rsid w:val="00C552AB"/>
    <w:rsid w:val="00C566EA"/>
    <w:rsid w:val="00C56B14"/>
    <w:rsid w:val="00C578B9"/>
    <w:rsid w:val="00C60C16"/>
    <w:rsid w:val="00C60E7A"/>
    <w:rsid w:val="00C61034"/>
    <w:rsid w:val="00C617D9"/>
    <w:rsid w:val="00C61DE9"/>
    <w:rsid w:val="00C624DC"/>
    <w:rsid w:val="00C634F8"/>
    <w:rsid w:val="00C66AD0"/>
    <w:rsid w:val="00C66C90"/>
    <w:rsid w:val="00C67A55"/>
    <w:rsid w:val="00C71425"/>
    <w:rsid w:val="00C71778"/>
    <w:rsid w:val="00C72A38"/>
    <w:rsid w:val="00C72F2F"/>
    <w:rsid w:val="00C73142"/>
    <w:rsid w:val="00C74C60"/>
    <w:rsid w:val="00C74FB6"/>
    <w:rsid w:val="00C7630C"/>
    <w:rsid w:val="00C76333"/>
    <w:rsid w:val="00C7740E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1668"/>
    <w:rsid w:val="00CC1A10"/>
    <w:rsid w:val="00CC1C26"/>
    <w:rsid w:val="00CC244C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6B5B"/>
    <w:rsid w:val="00CD71D7"/>
    <w:rsid w:val="00CD798B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266A"/>
    <w:rsid w:val="00D32E6F"/>
    <w:rsid w:val="00D33614"/>
    <w:rsid w:val="00D338A5"/>
    <w:rsid w:val="00D34FFB"/>
    <w:rsid w:val="00D35075"/>
    <w:rsid w:val="00D3752B"/>
    <w:rsid w:val="00D379D6"/>
    <w:rsid w:val="00D42C8C"/>
    <w:rsid w:val="00D455B7"/>
    <w:rsid w:val="00D45FC9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DC6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51E6"/>
    <w:rsid w:val="00E35989"/>
    <w:rsid w:val="00E35DC1"/>
    <w:rsid w:val="00E36C16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433"/>
    <w:rsid w:val="00E66927"/>
    <w:rsid w:val="00E67E87"/>
    <w:rsid w:val="00E70415"/>
    <w:rsid w:val="00E71121"/>
    <w:rsid w:val="00E715FB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55B9"/>
    <w:rsid w:val="00EA7730"/>
    <w:rsid w:val="00EA77C6"/>
    <w:rsid w:val="00EB259D"/>
    <w:rsid w:val="00EB318D"/>
    <w:rsid w:val="00EB374D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77A"/>
    <w:rsid w:val="00ED3284"/>
    <w:rsid w:val="00ED3E2F"/>
    <w:rsid w:val="00ED3F2B"/>
    <w:rsid w:val="00ED46C4"/>
    <w:rsid w:val="00ED4C09"/>
    <w:rsid w:val="00ED4FCB"/>
    <w:rsid w:val="00ED6156"/>
    <w:rsid w:val="00ED6413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41273"/>
    <w:rsid w:val="00F415A9"/>
    <w:rsid w:val="00F41D6F"/>
    <w:rsid w:val="00F42075"/>
    <w:rsid w:val="00F429F1"/>
    <w:rsid w:val="00F42A20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58F4"/>
    <w:rsid w:val="00F95A67"/>
    <w:rsid w:val="00F969A6"/>
    <w:rsid w:val="00F96A3D"/>
    <w:rsid w:val="00F96DED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633"/>
    <w:rsid w:val="00FA4B43"/>
    <w:rsid w:val="00FA556E"/>
    <w:rsid w:val="00FA5E35"/>
    <w:rsid w:val="00FA66DD"/>
    <w:rsid w:val="00FA6DB6"/>
    <w:rsid w:val="00FA7266"/>
    <w:rsid w:val="00FA76F1"/>
    <w:rsid w:val="00FA7AC3"/>
    <w:rsid w:val="00FB09C7"/>
    <w:rsid w:val="00FB13C6"/>
    <w:rsid w:val="00FB23CE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83E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5CCC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ED6413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433F1-A283-47E5-86AB-5E21D598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2020-07-31T06:38:00Z</cp:lastPrinted>
  <dcterms:created xsi:type="dcterms:W3CDTF">2021-11-17T05:50:00Z</dcterms:created>
  <dcterms:modified xsi:type="dcterms:W3CDTF">2025-04-21T06:35:00Z</dcterms:modified>
</cp:coreProperties>
</file>